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FE" w:rsidRPr="0069425A" w:rsidRDefault="007D6957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FF0000"/>
          <w:sz w:val="40"/>
          <w:szCs w:val="40"/>
        </w:rPr>
        <w:t>Любой творческий коллектив крепок  кадрами</w:t>
      </w:r>
      <w:r w:rsidRPr="0069425A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C861FE" w:rsidRPr="0069425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5E7837" w:rsidRDefault="005E7837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В </w:t>
      </w:r>
      <w:r w:rsidR="0035012D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Профсоюзной организации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МБОУ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Жирновская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СОШ</w:t>
      </w:r>
    </w:p>
    <w:p w:rsidR="00C861FE" w:rsidRPr="0069425A" w:rsidRDefault="005E7837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</w:t>
      </w:r>
      <w:r w:rsidR="00384B1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работает  60</w:t>
      </w:r>
      <w:r w:rsidR="00C861FE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человек.</w:t>
      </w:r>
    </w:p>
    <w:p w:rsidR="00C861FE" w:rsidRPr="0069425A" w:rsidRDefault="00C861FE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Все являются членами профсоюза.</w:t>
      </w:r>
    </w:p>
    <w:p w:rsidR="007D6957" w:rsidRPr="0069425A" w:rsidRDefault="00384B15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Из них учителей 39</w:t>
      </w:r>
      <w:r w:rsidR="00C861FE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человек.</w:t>
      </w:r>
    </w:p>
    <w:p w:rsidR="00AE0EAA" w:rsidRPr="0069425A" w:rsidRDefault="00474C7B" w:rsidP="00C24B15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учителей</w:t>
      </w:r>
      <w:r w:rsidR="00C861FE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</w:t>
      </w:r>
      <w:r w:rsidR="007D6957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высшей категории</w:t>
      </w:r>
    </w:p>
    <w:p w:rsidR="007D6957" w:rsidRDefault="00474C7B" w:rsidP="0069425A">
      <w:pPr>
        <w:pStyle w:val="a3"/>
        <w:ind w:left="754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20 учителей</w:t>
      </w:r>
      <w:r w:rsidR="00C861FE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</w:t>
      </w:r>
      <w:r w:rsidR="007D6957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первой  категории</w:t>
      </w:r>
    </w:p>
    <w:p w:rsidR="00474C7B" w:rsidRDefault="00474C7B" w:rsidP="0069425A">
      <w:pPr>
        <w:pStyle w:val="a3"/>
        <w:ind w:left="754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25 учителей выпускники нашей школы</w:t>
      </w:r>
    </w:p>
    <w:p w:rsidR="00474C7B" w:rsidRPr="0069425A" w:rsidRDefault="00C24B15" w:rsidP="0069425A">
      <w:pPr>
        <w:pStyle w:val="a3"/>
        <w:ind w:left="754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30</w:t>
      </w:r>
      <w:r w:rsidR="00474C7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учителей имеют высшее образование</w:t>
      </w:r>
    </w:p>
    <w:p w:rsidR="0069425A" w:rsidRPr="0069425A" w:rsidRDefault="00C51D91" w:rsidP="00C51D91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              </w:t>
      </w:r>
      <w:r w:rsidR="00C861FE" w:rsidRPr="0069425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Состав профсоюзного комитета.</w:t>
      </w:r>
    </w:p>
    <w:p w:rsidR="0069425A" w:rsidRDefault="0069425A" w:rsidP="00C51D9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C51D91" w:rsidRPr="00C51D91" w:rsidRDefault="00C51D91" w:rsidP="00C51D9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  <w:sectPr w:rsidR="00C51D91" w:rsidRPr="00C51D91" w:rsidSect="0069425A">
          <w:pgSz w:w="11906" w:h="16838"/>
          <w:pgMar w:top="1134" w:right="850" w:bottom="1134" w:left="1701" w:header="708" w:footer="708" w:gutter="0"/>
          <w:pgBorders w:offsetFrom="page">
            <w:top w:val="triple" w:sz="4" w:space="24" w:color="4F81BD" w:themeColor="accent1"/>
            <w:left w:val="triple" w:sz="4" w:space="24" w:color="4F81BD" w:themeColor="accent1"/>
            <w:bottom w:val="triple" w:sz="4" w:space="24" w:color="4F81BD" w:themeColor="accent1"/>
            <w:right w:val="triple" w:sz="4" w:space="24" w:color="4F81BD" w:themeColor="accent1"/>
          </w:pgBorders>
          <w:cols w:space="708"/>
          <w:docGrid w:linePitch="360"/>
        </w:sectPr>
      </w:pPr>
    </w:p>
    <w:p w:rsidR="00474C7B" w:rsidRDefault="00474C7B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Курдубина</w:t>
      </w:r>
      <w:proofErr w:type="spellEnd"/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Г.Н </w:t>
      </w:r>
    </w:p>
    <w:p w:rsidR="00C861FE" w:rsidRPr="0069425A" w:rsidRDefault="00C861FE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Волкова Т.В.</w:t>
      </w:r>
    </w:p>
    <w:p w:rsidR="00C861FE" w:rsidRPr="0069425A" w:rsidRDefault="00C861FE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Лебедева Т.П.</w:t>
      </w:r>
    </w:p>
    <w:p w:rsidR="00C861FE" w:rsidRPr="0069425A" w:rsidRDefault="00C861FE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Раков В.М.</w:t>
      </w:r>
    </w:p>
    <w:p w:rsidR="00C861FE" w:rsidRPr="0069425A" w:rsidRDefault="00384B15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Петрухин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И.В.</w:t>
      </w:r>
    </w:p>
    <w:p w:rsidR="00C861FE" w:rsidRPr="0069425A" w:rsidRDefault="00C861FE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Кушнарева Т.Ю</w:t>
      </w:r>
      <w:r w:rsidR="00474C7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.</w:t>
      </w:r>
    </w:p>
    <w:p w:rsidR="00C861FE" w:rsidRPr="0069425A" w:rsidRDefault="004B3786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lastRenderedPageBreak/>
        <w:t>Адамова</w:t>
      </w:r>
      <w:r w:rsidR="00C861FE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Г.Н.</w:t>
      </w:r>
    </w:p>
    <w:p w:rsidR="00C861FE" w:rsidRPr="0069425A" w:rsidRDefault="00384B15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Фисенко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М.В.</w:t>
      </w:r>
    </w:p>
    <w:p w:rsidR="00C861FE" w:rsidRPr="0069425A" w:rsidRDefault="004B3786" w:rsidP="00C861F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Литягина</w:t>
      </w:r>
      <w:proofErr w:type="spellEnd"/>
      <w:r w:rsidR="00C861FE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С.В.</w:t>
      </w:r>
    </w:p>
    <w:p w:rsidR="00C861FE" w:rsidRPr="0069425A" w:rsidRDefault="0069425A" w:rsidP="0069425A">
      <w:pPr>
        <w:spacing w:after="0" w:line="240" w:lineRule="auto"/>
        <w:ind w:left="360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10.</w:t>
      </w:r>
      <w:r w:rsidR="00C861FE"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Варламова О.В.</w:t>
      </w:r>
    </w:p>
    <w:p w:rsidR="00474C7B" w:rsidRPr="00474C7B" w:rsidRDefault="0069425A" w:rsidP="00474C7B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    11.</w:t>
      </w:r>
      <w:r w:rsidR="00474C7B" w:rsidRPr="00474C7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Гундорова Т.В.</w:t>
      </w:r>
    </w:p>
    <w:p w:rsidR="0069425A" w:rsidRDefault="0069425A" w:rsidP="0069425A">
      <w:pPr>
        <w:ind w:left="394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  <w:sectPr w:rsidR="0069425A" w:rsidSect="0069425A">
          <w:type w:val="continuous"/>
          <w:pgSz w:w="11906" w:h="16838"/>
          <w:pgMar w:top="1134" w:right="850" w:bottom="1134" w:left="1701" w:header="708" w:footer="708" w:gutter="0"/>
          <w:pgBorders w:offsetFrom="page">
            <w:top w:val="triple" w:sz="4" w:space="24" w:color="4F81BD" w:themeColor="accent1"/>
            <w:left w:val="triple" w:sz="4" w:space="24" w:color="4F81BD" w:themeColor="accent1"/>
            <w:bottom w:val="triple" w:sz="4" w:space="24" w:color="4F81BD" w:themeColor="accent1"/>
            <w:right w:val="triple" w:sz="4" w:space="24" w:color="4F81BD" w:themeColor="accent1"/>
          </w:pgBorders>
          <w:cols w:num="2" w:space="708"/>
          <w:docGrid w:linePitch="360"/>
        </w:sectPr>
      </w:pPr>
    </w:p>
    <w:p w:rsidR="00474C7B" w:rsidRDefault="00474C7B" w:rsidP="0069425A">
      <w:pPr>
        <w:ind w:left="394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</w:p>
    <w:p w:rsidR="007D6957" w:rsidRPr="0069425A" w:rsidRDefault="007D6957" w:rsidP="0069425A">
      <w:pPr>
        <w:ind w:left="394"/>
        <w:jc w:val="center"/>
        <w:rPr>
          <w:rFonts w:ascii="Times New Roman" w:hAnsi="Times New Roman" w:cs="Times New Roman"/>
          <w:b/>
          <w:color w:val="C0504D" w:themeColor="accent2"/>
          <w:sz w:val="40"/>
          <w:szCs w:val="40"/>
        </w:rPr>
      </w:pPr>
      <w:r w:rsidRPr="0069425A">
        <w:rPr>
          <w:rFonts w:ascii="Times New Roman" w:hAnsi="Times New Roman" w:cs="Times New Roman"/>
          <w:b/>
          <w:color w:val="C0504D" w:themeColor="accent2"/>
          <w:sz w:val="40"/>
          <w:szCs w:val="40"/>
        </w:rPr>
        <w:t>Стали традицией :</w:t>
      </w:r>
    </w:p>
    <w:p w:rsidR="007D6957" w:rsidRPr="0069425A" w:rsidRDefault="007D6957" w:rsidP="007D69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Праздник «День учителя»</w:t>
      </w:r>
    </w:p>
    <w:p w:rsidR="007D6957" w:rsidRPr="0069425A" w:rsidRDefault="007D6957" w:rsidP="007D69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Новогодний огонек</w:t>
      </w:r>
    </w:p>
    <w:p w:rsidR="0069425A" w:rsidRPr="0069425A" w:rsidRDefault="0069425A" w:rsidP="007D69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Международный день 8 марта</w:t>
      </w:r>
    </w:p>
    <w:p w:rsidR="007D6957" w:rsidRPr="0069425A" w:rsidRDefault="007D6957" w:rsidP="007D69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Поздравление и оказание помощи ветеранам педагогического труда</w:t>
      </w:r>
    </w:p>
    <w:p w:rsidR="007D6957" w:rsidRDefault="007D6957" w:rsidP="007D6957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42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Торжественное чествование юбиляров</w:t>
      </w:r>
    </w:p>
    <w:p w:rsidR="0069425A" w:rsidRPr="0069425A" w:rsidRDefault="0069425A" w:rsidP="0069425A">
      <w:pPr>
        <w:pStyle w:val="a3"/>
        <w:ind w:left="1114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7D6957" w:rsidRPr="0069425A" w:rsidRDefault="007D6957" w:rsidP="00C861FE">
      <w:pPr>
        <w:pStyle w:val="a3"/>
        <w:ind w:left="1114"/>
        <w:rPr>
          <w:rFonts w:ascii="Times New Roman" w:hAnsi="Times New Roman" w:cs="Times New Roman"/>
          <w:b/>
          <w:sz w:val="32"/>
          <w:szCs w:val="32"/>
        </w:rPr>
      </w:pPr>
    </w:p>
    <w:p w:rsidR="0069425A" w:rsidRPr="0069425A" w:rsidRDefault="0069425A">
      <w:pPr>
        <w:pStyle w:val="a3"/>
        <w:ind w:left="1114"/>
        <w:rPr>
          <w:rFonts w:ascii="Times New Roman" w:hAnsi="Times New Roman" w:cs="Times New Roman"/>
          <w:b/>
          <w:sz w:val="32"/>
          <w:szCs w:val="32"/>
        </w:rPr>
      </w:pPr>
    </w:p>
    <w:sectPr w:rsidR="0069425A" w:rsidRPr="0069425A" w:rsidSect="0069425A">
      <w:type w:val="continuous"/>
      <w:pgSz w:w="11906" w:h="16838"/>
      <w:pgMar w:top="1134" w:right="850" w:bottom="1134" w:left="1701" w:header="708" w:footer="708" w:gutter="0"/>
      <w:pgBorders w:offsetFrom="page">
        <w:top w:val="triple" w:sz="4" w:space="24" w:color="4F81BD" w:themeColor="accent1"/>
        <w:left w:val="triple" w:sz="4" w:space="24" w:color="4F81BD" w:themeColor="accent1"/>
        <w:bottom w:val="triple" w:sz="4" w:space="24" w:color="4F81BD" w:themeColor="accent1"/>
        <w:right w:val="triple" w:sz="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01991"/>
    <w:multiLevelType w:val="hybridMultilevel"/>
    <w:tmpl w:val="B016E42A"/>
    <w:lvl w:ilvl="0" w:tplc="8F10F00C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04A4FFD"/>
    <w:multiLevelType w:val="hybridMultilevel"/>
    <w:tmpl w:val="D3FE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F42DA"/>
    <w:multiLevelType w:val="hybridMultilevel"/>
    <w:tmpl w:val="7C30CFBC"/>
    <w:lvl w:ilvl="0" w:tplc="877AF0A4">
      <w:start w:val="7"/>
      <w:numFmt w:val="decimal"/>
      <w:lvlText w:val="%1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410342B0"/>
    <w:multiLevelType w:val="hybridMultilevel"/>
    <w:tmpl w:val="53C66DE0"/>
    <w:lvl w:ilvl="0" w:tplc="45C28EF2">
      <w:start w:val="5"/>
      <w:numFmt w:val="decimal"/>
      <w:lvlText w:val="%1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4">
    <w:nsid w:val="4E2069E6"/>
    <w:multiLevelType w:val="hybridMultilevel"/>
    <w:tmpl w:val="EF36B15E"/>
    <w:lvl w:ilvl="0" w:tplc="04190009">
      <w:start w:val="1"/>
      <w:numFmt w:val="bullet"/>
      <w:lvlText w:val=""/>
      <w:lvlJc w:val="left"/>
      <w:pPr>
        <w:ind w:left="11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5">
    <w:nsid w:val="56FE2505"/>
    <w:multiLevelType w:val="hybridMultilevel"/>
    <w:tmpl w:val="D3FE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6B4980"/>
    <w:multiLevelType w:val="hybridMultilevel"/>
    <w:tmpl w:val="FFF067E2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F54039"/>
    <w:rsid w:val="00006CC6"/>
    <w:rsid w:val="001B1B7B"/>
    <w:rsid w:val="0035012D"/>
    <w:rsid w:val="00384B15"/>
    <w:rsid w:val="00416C37"/>
    <w:rsid w:val="00436E10"/>
    <w:rsid w:val="00474C7B"/>
    <w:rsid w:val="004B3786"/>
    <w:rsid w:val="005047FB"/>
    <w:rsid w:val="005E7837"/>
    <w:rsid w:val="00662FD1"/>
    <w:rsid w:val="0069425A"/>
    <w:rsid w:val="006B08E3"/>
    <w:rsid w:val="00790F07"/>
    <w:rsid w:val="007B5938"/>
    <w:rsid w:val="007D6957"/>
    <w:rsid w:val="00832E3E"/>
    <w:rsid w:val="009808A7"/>
    <w:rsid w:val="00AE0EAA"/>
    <w:rsid w:val="00B624BC"/>
    <w:rsid w:val="00C24B15"/>
    <w:rsid w:val="00C51D91"/>
    <w:rsid w:val="00C861FE"/>
    <w:rsid w:val="00D02A77"/>
    <w:rsid w:val="00F5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Галина  Николаевна</cp:lastModifiedBy>
  <cp:revision>15</cp:revision>
  <dcterms:created xsi:type="dcterms:W3CDTF">2014-10-14T04:03:00Z</dcterms:created>
  <dcterms:modified xsi:type="dcterms:W3CDTF">2016-03-25T07:21:00Z</dcterms:modified>
</cp:coreProperties>
</file>